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02</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грудня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Гурина Ольга Юріївна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3828705541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.Богдана Ступки, 3</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zwXaOdi85Ku4J7ExtFfb2btVqw==">CgMxLjA4AHIhMXJxLW1aQ1RaOHFSdW5zc25VRFd0ZVBvUkd6elFTblF4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